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0.551488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802.204818" w:left="3792.75634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